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AA" w:rsidRPr="00CB7043" w:rsidRDefault="00CC47AA" w:rsidP="00CC47AA">
      <w:pPr>
        <w:spacing w:before="120" w:after="120"/>
        <w:rPr>
          <w:rFonts w:ascii="Times New Roman" w:hAnsi="Times New Roman" w:cs="Times New Roman"/>
          <w:sz w:val="26"/>
          <w:szCs w:val="26"/>
        </w:rPr>
      </w:pPr>
    </w:p>
    <w:p w:rsidR="00CC47AA" w:rsidRPr="00CC47AA" w:rsidRDefault="00CC47AA" w:rsidP="00CC4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C47A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Муниципальное казенное общеобразовательное учреждение</w:t>
      </w:r>
    </w:p>
    <w:p w:rsidR="00CC47AA" w:rsidRPr="00CC47AA" w:rsidRDefault="00CC47AA" w:rsidP="00CC4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C47A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«Основная общеобразовательная школа №4», г. Козельск</w:t>
      </w:r>
    </w:p>
    <w:p w:rsidR="00CC47AA" w:rsidRPr="00CC47AA" w:rsidRDefault="00CC47AA" w:rsidP="00CC4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proofErr w:type="spellStart"/>
      <w:r w:rsidRPr="00CC47A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Козельского</w:t>
      </w:r>
      <w:proofErr w:type="spellEnd"/>
      <w:r w:rsidRPr="00CC47A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район Калужской области</w:t>
      </w:r>
    </w:p>
    <w:p w:rsidR="00CC47AA" w:rsidRPr="00CC47AA" w:rsidRDefault="00CC47AA" w:rsidP="00CC4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C47A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249722 г. Козельск, ул. ул. Суворова, 22, тел.: (848 442) 2-70-85, теле/факс 2-71-33</w:t>
      </w:r>
    </w:p>
    <w:p w:rsidR="00CC47AA" w:rsidRPr="00CC47AA" w:rsidRDefault="00CC47AA" w:rsidP="00CC4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B7043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e-mail:ScolaN4@yandex.</w:t>
      </w:r>
      <w:r w:rsidRPr="00CC47A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ru</w:t>
      </w:r>
    </w:p>
    <w:p w:rsidR="00CC47AA" w:rsidRPr="00CB7043" w:rsidRDefault="00CC47AA" w:rsidP="00CD7030"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CD7030" w:rsidRPr="00CB7043" w:rsidRDefault="00CD7030" w:rsidP="00CD7030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CB7043">
        <w:rPr>
          <w:rFonts w:ascii="Times New Roman" w:hAnsi="Times New Roman" w:cs="Times New Roman"/>
          <w:sz w:val="26"/>
          <w:szCs w:val="26"/>
        </w:rPr>
        <w:t xml:space="preserve">Заявка </w:t>
      </w:r>
    </w:p>
    <w:p w:rsidR="00CD7030" w:rsidRPr="00CB7043" w:rsidRDefault="00CD7030" w:rsidP="00CD7030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CB7043">
        <w:rPr>
          <w:rFonts w:ascii="Times New Roman" w:hAnsi="Times New Roman" w:cs="Times New Roman"/>
          <w:sz w:val="26"/>
          <w:szCs w:val="26"/>
        </w:rPr>
        <w:t>на участие в региональном конкурсе эссе «Мы Родины своей сыны!»</w:t>
      </w:r>
    </w:p>
    <w:p w:rsidR="00CD7030" w:rsidRPr="00CB7043" w:rsidRDefault="00CD7030" w:rsidP="00CD7030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449"/>
        <w:gridCol w:w="1442"/>
        <w:gridCol w:w="458"/>
        <w:gridCol w:w="1976"/>
        <w:gridCol w:w="1437"/>
        <w:gridCol w:w="1481"/>
        <w:gridCol w:w="1439"/>
      </w:tblGrid>
      <w:tr w:rsidR="00CC47AA" w:rsidRPr="00CB7043" w:rsidTr="00D1332C">
        <w:tc>
          <w:tcPr>
            <w:tcW w:w="1021" w:type="pct"/>
          </w:tcPr>
          <w:p w:rsidR="00CC47AA" w:rsidRPr="00CB7043" w:rsidRDefault="00CC47AA" w:rsidP="00D1332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образовательного учреждения, контактный телефон</w:t>
            </w:r>
          </w:p>
        </w:tc>
        <w:tc>
          <w:tcPr>
            <w:tcW w:w="696" w:type="pct"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231" w:type="pct"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50" w:type="pct"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ФИО автора работы, возраст (</w:t>
            </w:r>
            <w:proofErr w:type="gramStart"/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proofErr w:type="gramEnd"/>
            <w:r w:rsidRPr="00CB704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полных лет)</w:t>
            </w:r>
          </w:p>
        </w:tc>
        <w:tc>
          <w:tcPr>
            <w:tcW w:w="693" w:type="pct"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</w:p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714" w:type="pct"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Количество заявленных работ</w:t>
            </w:r>
          </w:p>
        </w:tc>
        <w:tc>
          <w:tcPr>
            <w:tcW w:w="694" w:type="pct"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</w:t>
            </w:r>
          </w:p>
        </w:tc>
      </w:tr>
      <w:tr w:rsidR="00CC47AA" w:rsidRPr="00CB7043" w:rsidTr="00D1332C">
        <w:tc>
          <w:tcPr>
            <w:tcW w:w="1021" w:type="pct"/>
            <w:vMerge w:val="restart"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«Основная общеобразовательная школа №4», </w:t>
            </w:r>
            <w:proofErr w:type="spellStart"/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озельск</w:t>
            </w:r>
            <w:proofErr w:type="spellEnd"/>
            <w:r w:rsidRPr="00CB7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Козельского</w:t>
            </w:r>
            <w:proofErr w:type="spellEnd"/>
            <w:r w:rsidRPr="00CB704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Калужской области</w:t>
            </w:r>
          </w:p>
        </w:tc>
        <w:tc>
          <w:tcPr>
            <w:tcW w:w="696" w:type="pct"/>
            <w:vMerge w:val="restart"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" w:type="pct"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0" w:type="pct"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Чуляк</w:t>
            </w:r>
            <w:proofErr w:type="spellEnd"/>
            <w:r w:rsidRPr="00CB7043">
              <w:rPr>
                <w:rFonts w:ascii="Times New Roman" w:hAnsi="Times New Roman" w:cs="Times New Roman"/>
                <w:sz w:val="24"/>
                <w:szCs w:val="24"/>
              </w:rPr>
              <w:t xml:space="preserve"> Никита Максимович, </w:t>
            </w:r>
          </w:p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693" w:type="pct"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14" w:type="pct"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Merge w:val="restart"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7AA" w:rsidRPr="00CB7043" w:rsidTr="00D1332C">
        <w:tc>
          <w:tcPr>
            <w:tcW w:w="1021" w:type="pct"/>
            <w:vMerge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" w:type="pct"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0" w:type="pct"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7AA" w:rsidRPr="00CB7043" w:rsidTr="00D1332C">
        <w:tc>
          <w:tcPr>
            <w:tcW w:w="1021" w:type="pct"/>
            <w:vMerge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" w:type="pct"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0" w:type="pct"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7AA" w:rsidRPr="00CB7043" w:rsidTr="00D1332C">
        <w:tc>
          <w:tcPr>
            <w:tcW w:w="1021" w:type="pct"/>
            <w:vMerge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" w:type="pct"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0" w:type="pct"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7AA" w:rsidRPr="00CB7043" w:rsidTr="00D1332C">
        <w:tc>
          <w:tcPr>
            <w:tcW w:w="1021" w:type="pct"/>
            <w:vMerge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pct"/>
            <w:vMerge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" w:type="pct"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0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50" w:type="pct"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pct"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vMerge/>
          </w:tcPr>
          <w:p w:rsidR="00CC47AA" w:rsidRPr="00CB7043" w:rsidRDefault="00CC47AA" w:rsidP="00D1332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7AA" w:rsidRPr="00CB7043" w:rsidRDefault="00CC47AA" w:rsidP="00CC47AA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CC47AA" w:rsidRPr="00CB7043" w:rsidRDefault="00CC47AA" w:rsidP="00CC47AA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369"/>
        <w:gridCol w:w="6313"/>
      </w:tblGrid>
      <w:tr w:rsidR="00C95415" w:rsidRPr="00CB7043" w:rsidTr="00EB6C66">
        <w:tc>
          <w:tcPr>
            <w:tcW w:w="2045" w:type="pct"/>
          </w:tcPr>
          <w:p w:rsidR="00C95415" w:rsidRPr="00CB7043" w:rsidRDefault="00C95415" w:rsidP="00EB6C6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955" w:type="pct"/>
          </w:tcPr>
          <w:p w:rsidR="00C95415" w:rsidRPr="00CB7043" w:rsidRDefault="00CC47AA" w:rsidP="00EB6C6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Эссе «Мы Родины своей сыны!»</w:t>
            </w:r>
          </w:p>
        </w:tc>
      </w:tr>
      <w:tr w:rsidR="00C95415" w:rsidRPr="00CB7043" w:rsidTr="00EB6C66">
        <w:tc>
          <w:tcPr>
            <w:tcW w:w="2045" w:type="pct"/>
          </w:tcPr>
          <w:p w:rsidR="00C95415" w:rsidRPr="00CB7043" w:rsidRDefault="00C95415" w:rsidP="00EB6C6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ФИО автора/авторов</w:t>
            </w:r>
          </w:p>
        </w:tc>
        <w:tc>
          <w:tcPr>
            <w:tcW w:w="2955" w:type="pct"/>
          </w:tcPr>
          <w:p w:rsidR="00C95415" w:rsidRPr="00CB7043" w:rsidRDefault="00CC47AA" w:rsidP="00EB6C6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Чуляк</w:t>
            </w:r>
            <w:proofErr w:type="spellEnd"/>
            <w:r w:rsidRPr="00CB7043">
              <w:rPr>
                <w:rFonts w:ascii="Times New Roman" w:hAnsi="Times New Roman" w:cs="Times New Roman"/>
                <w:sz w:val="24"/>
                <w:szCs w:val="24"/>
              </w:rPr>
              <w:t xml:space="preserve"> Никита Максимович</w:t>
            </w:r>
          </w:p>
        </w:tc>
      </w:tr>
      <w:tr w:rsidR="00C95415" w:rsidRPr="00CB7043" w:rsidTr="00EB6C66">
        <w:tc>
          <w:tcPr>
            <w:tcW w:w="2045" w:type="pct"/>
          </w:tcPr>
          <w:p w:rsidR="00C95415" w:rsidRPr="00CB7043" w:rsidRDefault="00C95415" w:rsidP="00EB6C6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955" w:type="pct"/>
          </w:tcPr>
          <w:p w:rsidR="00C95415" w:rsidRPr="00CB7043" w:rsidRDefault="00CC47AA" w:rsidP="00EB6C6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C95415" w:rsidRPr="00CB7043" w:rsidTr="00EB6C66">
        <w:tc>
          <w:tcPr>
            <w:tcW w:w="2045" w:type="pct"/>
          </w:tcPr>
          <w:p w:rsidR="00C95415" w:rsidRPr="00CB7043" w:rsidRDefault="00C95415" w:rsidP="00EB6C6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организации (организации дополнительного образования</w:t>
            </w:r>
            <w:proofErr w:type="gramEnd"/>
          </w:p>
        </w:tc>
        <w:tc>
          <w:tcPr>
            <w:tcW w:w="2955" w:type="pct"/>
          </w:tcPr>
          <w:p w:rsidR="00C95415" w:rsidRPr="00CB7043" w:rsidRDefault="00CC47AA" w:rsidP="00CC47A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B704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«Основная общеобразовательная школа №4», </w:t>
            </w:r>
            <w:proofErr w:type="spellStart"/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озельск</w:t>
            </w:r>
            <w:proofErr w:type="spellEnd"/>
            <w:r w:rsidRPr="00CB7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Козельского</w:t>
            </w:r>
            <w:proofErr w:type="spellEnd"/>
            <w:r w:rsidRPr="00CB7043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Калужской области</w:t>
            </w:r>
          </w:p>
        </w:tc>
      </w:tr>
      <w:tr w:rsidR="00C95415" w:rsidRPr="00CB7043" w:rsidTr="00EB6C66">
        <w:tc>
          <w:tcPr>
            <w:tcW w:w="2045" w:type="pct"/>
          </w:tcPr>
          <w:p w:rsidR="00C95415" w:rsidRPr="00CB7043" w:rsidRDefault="00C95415" w:rsidP="00EB6C6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Название кружка (студии, творческого объединения, юнармейского отряда), если школа - класс</w:t>
            </w:r>
          </w:p>
        </w:tc>
        <w:tc>
          <w:tcPr>
            <w:tcW w:w="2955" w:type="pct"/>
          </w:tcPr>
          <w:p w:rsidR="00C95415" w:rsidRPr="00CB7043" w:rsidRDefault="00CC47AA" w:rsidP="00EB6C6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C95415" w:rsidRPr="00CB7043" w:rsidTr="00EB6C66">
        <w:tc>
          <w:tcPr>
            <w:tcW w:w="2045" w:type="pct"/>
          </w:tcPr>
          <w:p w:rsidR="00C95415" w:rsidRPr="00CB7043" w:rsidRDefault="00C95415" w:rsidP="00EB6C6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ФИО педагога/руководителя кружка/отряда</w:t>
            </w:r>
          </w:p>
        </w:tc>
        <w:tc>
          <w:tcPr>
            <w:tcW w:w="2955" w:type="pct"/>
          </w:tcPr>
          <w:p w:rsidR="00C95415" w:rsidRPr="00CB7043" w:rsidRDefault="00CC47AA" w:rsidP="00EB6C6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043">
              <w:rPr>
                <w:rFonts w:ascii="Times New Roman" w:hAnsi="Times New Roman" w:cs="Times New Roman"/>
                <w:sz w:val="24"/>
                <w:szCs w:val="24"/>
              </w:rPr>
              <w:t>Степанова Эмилия Васильевна</w:t>
            </w:r>
          </w:p>
        </w:tc>
      </w:tr>
    </w:tbl>
    <w:p w:rsidR="00C95415" w:rsidRPr="00CB7043" w:rsidRDefault="00C95415" w:rsidP="00240F49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5415" w:rsidRPr="00CB7043" w:rsidRDefault="00C95415" w:rsidP="00240F49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E19D5" w:rsidRPr="00CB7043" w:rsidRDefault="002E19D5" w:rsidP="00C95415">
      <w:pPr>
        <w:spacing w:before="120" w:after="120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E19D5" w:rsidRPr="00CB7043" w:rsidRDefault="002E19D5" w:rsidP="00C95415">
      <w:pPr>
        <w:spacing w:before="120" w:after="120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E19D5" w:rsidRPr="00CB7043" w:rsidRDefault="002E19D5" w:rsidP="00C95415">
      <w:pPr>
        <w:spacing w:before="120" w:after="120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E19D5" w:rsidRPr="00CB7043" w:rsidRDefault="002E19D5" w:rsidP="00C95415">
      <w:pPr>
        <w:spacing w:before="120" w:after="120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9075D" w:rsidRPr="00CB7043" w:rsidRDefault="0049075D" w:rsidP="00CB704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043">
        <w:rPr>
          <w:rFonts w:ascii="Times New Roman" w:hAnsi="Times New Roman" w:cs="Times New Roman"/>
          <w:sz w:val="28"/>
          <w:szCs w:val="28"/>
        </w:rPr>
        <w:t>Родина… Что значит это слово для каждого из нас? Для одних – это дом, где мы родились, где растём и взрослеем. Для других – это целая страна, с её лугами, полями, реками, морями, лесами и солнцем. Но в любом случае…мы – её сыны и дочери, которые должны вечно заботиться о ней, беречь и защищать её, быть её патриотами. И это чувство пробуждается в нас, в первую очередь, в трудные для страны времена. Были они и у нас… «Вставай, страна огромная, вставай на смертный бой…» Как грозный набат прозвучали эти слова, и все сыны встали на защиту Родины – матери.</w:t>
      </w:r>
    </w:p>
    <w:p w:rsidR="0049075D" w:rsidRPr="00CB7043" w:rsidRDefault="0049075D" w:rsidP="00CB704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043">
        <w:rPr>
          <w:rFonts w:ascii="Times New Roman" w:hAnsi="Times New Roman" w:cs="Times New Roman"/>
          <w:sz w:val="28"/>
          <w:szCs w:val="28"/>
        </w:rPr>
        <w:t xml:space="preserve">Встали её сыны у нас, в Козельске, чтобы заслонить свой город, свою Родину от смертоносных бомб войны. 81 день продолжалась оккупация Козельска фашистами. Они разрушили Стекольный завод, </w:t>
      </w:r>
      <w:proofErr w:type="spellStart"/>
      <w:r w:rsidRPr="00CB7043">
        <w:rPr>
          <w:rFonts w:ascii="Times New Roman" w:hAnsi="Times New Roman" w:cs="Times New Roman"/>
          <w:sz w:val="28"/>
          <w:szCs w:val="28"/>
        </w:rPr>
        <w:t>хлебокомбинат</w:t>
      </w:r>
      <w:proofErr w:type="spellEnd"/>
      <w:r w:rsidRPr="00CB7043">
        <w:rPr>
          <w:rFonts w:ascii="Times New Roman" w:hAnsi="Times New Roman" w:cs="Times New Roman"/>
          <w:sz w:val="28"/>
          <w:szCs w:val="28"/>
        </w:rPr>
        <w:t xml:space="preserve">, городские школы, дома культуры и библиотеки, страдали мирные жители. Страшная трагедия произошла в деревне </w:t>
      </w:r>
      <w:proofErr w:type="spellStart"/>
      <w:r w:rsidRPr="00CB7043">
        <w:rPr>
          <w:rFonts w:ascii="Times New Roman" w:hAnsi="Times New Roman" w:cs="Times New Roman"/>
          <w:sz w:val="28"/>
          <w:szCs w:val="28"/>
        </w:rPr>
        <w:t>Побуж</w:t>
      </w:r>
      <w:proofErr w:type="spellEnd"/>
      <w:r w:rsidRPr="00CB7043">
        <w:rPr>
          <w:rFonts w:ascii="Times New Roman" w:hAnsi="Times New Roman" w:cs="Times New Roman"/>
          <w:sz w:val="28"/>
          <w:szCs w:val="28"/>
        </w:rPr>
        <w:t>, где погибло 109 человек, расстрелянных в овраге. Среди них в основном</w:t>
      </w:r>
      <w:r w:rsidR="00CB7043" w:rsidRPr="00CB7043">
        <w:rPr>
          <w:rFonts w:ascii="Times New Roman" w:hAnsi="Times New Roman" w:cs="Times New Roman"/>
          <w:sz w:val="28"/>
          <w:szCs w:val="28"/>
        </w:rPr>
        <w:t xml:space="preserve"> были старики, женщины, дети. В деревнях </w:t>
      </w:r>
      <w:proofErr w:type="spellStart"/>
      <w:r w:rsidR="00CB7043" w:rsidRPr="00CB7043">
        <w:rPr>
          <w:rFonts w:ascii="Times New Roman" w:hAnsi="Times New Roman" w:cs="Times New Roman"/>
          <w:sz w:val="28"/>
          <w:szCs w:val="28"/>
        </w:rPr>
        <w:t>Дретово</w:t>
      </w:r>
      <w:proofErr w:type="spellEnd"/>
      <w:r w:rsidR="00CB7043" w:rsidRPr="00CB7043">
        <w:rPr>
          <w:rFonts w:ascii="Times New Roman" w:hAnsi="Times New Roman" w:cs="Times New Roman"/>
          <w:sz w:val="28"/>
          <w:szCs w:val="28"/>
        </w:rPr>
        <w:t xml:space="preserve">, Павлово, </w:t>
      </w:r>
      <w:proofErr w:type="spellStart"/>
      <w:r w:rsidR="00CB7043" w:rsidRPr="00CB7043">
        <w:rPr>
          <w:rFonts w:ascii="Times New Roman" w:hAnsi="Times New Roman" w:cs="Times New Roman"/>
          <w:sz w:val="28"/>
          <w:szCs w:val="28"/>
        </w:rPr>
        <w:t>Трошна</w:t>
      </w:r>
      <w:proofErr w:type="spellEnd"/>
      <w:r w:rsidR="00CB7043" w:rsidRPr="00CB7043">
        <w:rPr>
          <w:rFonts w:ascii="Times New Roman" w:hAnsi="Times New Roman" w:cs="Times New Roman"/>
          <w:sz w:val="28"/>
          <w:szCs w:val="28"/>
        </w:rPr>
        <w:t xml:space="preserve"> сжигали дома…</w:t>
      </w:r>
    </w:p>
    <w:p w:rsidR="00CB7043" w:rsidRDefault="00CB7043" w:rsidP="00CB704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043">
        <w:rPr>
          <w:rFonts w:ascii="Times New Roman" w:hAnsi="Times New Roman" w:cs="Times New Roman"/>
          <w:sz w:val="28"/>
          <w:szCs w:val="28"/>
        </w:rPr>
        <w:t>Таким было страшное лицо немецких фашистов. И на эту разрушительную силу нужна была наша сила, сила сыновей и дочерей, физическая и духовная. И она у нас была. На защиту своего отечества встала армия, партизаны, комсомольцы и пионеры. В Козельске был создан оперативный отряд, численностью около ста человек</w:t>
      </w:r>
      <w:r>
        <w:rPr>
          <w:rFonts w:ascii="Times New Roman" w:hAnsi="Times New Roman" w:cs="Times New Roman"/>
          <w:sz w:val="28"/>
          <w:szCs w:val="28"/>
        </w:rPr>
        <w:t xml:space="preserve">, из комсомольцев и молодёжи. Они тайком </w:t>
      </w:r>
      <w:r>
        <w:rPr>
          <w:rFonts w:ascii="Times New Roman" w:hAnsi="Times New Roman" w:cs="Times New Roman"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по радио сводки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Совинформбюро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передавали жителям Козельска подлинную информацию о положении дел на фронте. Это было так необходимо и важно, чтобы не пасть духом, чтобы не впасть в отчаяние, чтобы сохранить веру и надежду в победу. И она приближалась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Гнали фашистов и наши земляки, такие как Алёшин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Андрей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Васильевич, уроженец деревни Новосёлки – герой Советского Союза, полный кавалер Ордена Славы. Орудие, которым он командовал, поджигало вражеские танки, бронемашины, расстреливало немецкую пехоту. </w:t>
      </w:r>
      <w:r w:rsidR="00E93F26">
        <w:rPr>
          <w:rFonts w:ascii="Times New Roman" w:hAnsi="Times New Roman" w:cs="Times New Roman"/>
          <w:sz w:val="28"/>
          <w:szCs w:val="28"/>
        </w:rPr>
        <w:t xml:space="preserve">Алёшин </w:t>
      </w:r>
      <w:proofErr w:type="spellStart"/>
      <w:r w:rsidR="00E93F26">
        <w:rPr>
          <w:rFonts w:ascii="Times New Roman" w:hAnsi="Times New Roman" w:cs="Times New Roman"/>
          <w:sz w:val="28"/>
          <w:szCs w:val="28"/>
        </w:rPr>
        <w:t>прощёл</w:t>
      </w:r>
      <w:proofErr w:type="spellEnd"/>
      <w:r w:rsidR="00E93F26">
        <w:rPr>
          <w:rFonts w:ascii="Times New Roman" w:hAnsi="Times New Roman" w:cs="Times New Roman"/>
          <w:sz w:val="28"/>
          <w:szCs w:val="28"/>
        </w:rPr>
        <w:t xml:space="preserve"> всю войну, а после победы работал в совхозе «Красны плодовод». Сражался на Орловско - Курской дуге наш земляк Трубин, именем которого названа одна из улиц Козельска. Трубин, командуя советским танком, разбил две противотанковые пушки, подавил миномётную батарею, уничтожил хвалёный фашистский танк «тигр». В памяти </w:t>
      </w:r>
      <w:proofErr w:type="spellStart"/>
      <w:r w:rsidR="00E93F26">
        <w:rPr>
          <w:rFonts w:ascii="Times New Roman" w:hAnsi="Times New Roman" w:cs="Times New Roman"/>
          <w:sz w:val="28"/>
          <w:szCs w:val="28"/>
        </w:rPr>
        <w:t>козельчан</w:t>
      </w:r>
      <w:proofErr w:type="spellEnd"/>
      <w:r w:rsidR="00E93F26">
        <w:rPr>
          <w:rFonts w:ascii="Times New Roman" w:hAnsi="Times New Roman" w:cs="Times New Roman"/>
          <w:sz w:val="28"/>
          <w:szCs w:val="28"/>
        </w:rPr>
        <w:t xml:space="preserve"> сохранились и имена наших земляков, героев Советского Союза </w:t>
      </w:r>
      <w:proofErr w:type="spellStart"/>
      <w:r w:rsidR="00E93F26">
        <w:rPr>
          <w:rFonts w:ascii="Times New Roman" w:hAnsi="Times New Roman" w:cs="Times New Roman"/>
          <w:sz w:val="28"/>
          <w:szCs w:val="28"/>
        </w:rPr>
        <w:t>И.А.Буканова</w:t>
      </w:r>
      <w:proofErr w:type="spellEnd"/>
      <w:r w:rsidR="00E93F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3F26">
        <w:rPr>
          <w:rFonts w:ascii="Times New Roman" w:hAnsi="Times New Roman" w:cs="Times New Roman"/>
          <w:sz w:val="28"/>
          <w:szCs w:val="28"/>
        </w:rPr>
        <w:t>И.М.Засорина</w:t>
      </w:r>
      <w:proofErr w:type="spellEnd"/>
      <w:r w:rsidR="00E93F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3F26">
        <w:rPr>
          <w:rFonts w:ascii="Times New Roman" w:hAnsi="Times New Roman" w:cs="Times New Roman"/>
          <w:sz w:val="28"/>
          <w:szCs w:val="28"/>
        </w:rPr>
        <w:t>В.С.Паршина</w:t>
      </w:r>
      <w:proofErr w:type="spellEnd"/>
      <w:r w:rsidR="00E93F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3F26">
        <w:rPr>
          <w:rFonts w:ascii="Times New Roman" w:hAnsi="Times New Roman" w:cs="Times New Roman"/>
          <w:sz w:val="28"/>
          <w:szCs w:val="28"/>
        </w:rPr>
        <w:t>В.Д.Пронина</w:t>
      </w:r>
      <w:proofErr w:type="spellEnd"/>
      <w:r w:rsidR="00E93F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3F26">
        <w:rPr>
          <w:rFonts w:ascii="Times New Roman" w:hAnsi="Times New Roman" w:cs="Times New Roman"/>
          <w:sz w:val="28"/>
          <w:szCs w:val="28"/>
        </w:rPr>
        <w:lastRenderedPageBreak/>
        <w:t>С.И.Потапова</w:t>
      </w:r>
      <w:proofErr w:type="spellEnd"/>
      <w:r w:rsidR="00E93F26">
        <w:rPr>
          <w:rFonts w:ascii="Times New Roman" w:hAnsi="Times New Roman" w:cs="Times New Roman"/>
          <w:sz w:val="28"/>
          <w:szCs w:val="28"/>
        </w:rPr>
        <w:t xml:space="preserve">, которые мастерски и </w:t>
      </w:r>
      <w:proofErr w:type="gramStart"/>
      <w:r w:rsidR="00E93F26">
        <w:rPr>
          <w:rFonts w:ascii="Times New Roman" w:hAnsi="Times New Roman" w:cs="Times New Roman"/>
          <w:sz w:val="28"/>
          <w:szCs w:val="28"/>
        </w:rPr>
        <w:t>смело</w:t>
      </w:r>
      <w:proofErr w:type="gramEnd"/>
      <w:r w:rsidR="00E93F26">
        <w:rPr>
          <w:rFonts w:ascii="Times New Roman" w:hAnsi="Times New Roman" w:cs="Times New Roman"/>
          <w:sz w:val="28"/>
          <w:szCs w:val="28"/>
        </w:rPr>
        <w:t xml:space="preserve"> уничтожали злого, коварного врага. Нам есть, кем гордиться, нам есть, с кого брать пример.</w:t>
      </w:r>
    </w:p>
    <w:p w:rsidR="00D67250" w:rsidRDefault="00E93F26" w:rsidP="00CB704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Отгремели грозные 40-е годы, но имена тех патриотов, сынов своей Родины,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остануться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нами навечно… Я стою на площади Героев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Козельчан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около мраморных плит, вчитываюсь в выгравированные имена солдат и офицеров нашего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думаю, сколько их, достойных сынов нашей Родины, павших ради её спасения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7250">
        <w:rPr>
          <w:rFonts w:ascii="Times New Roman" w:hAnsi="Times New Roman" w:cs="Times New Roman"/>
          <w:sz w:val="28"/>
          <w:szCs w:val="28"/>
        </w:rPr>
        <w:t>Нескончаемы списки имён защитников</w:t>
      </w:r>
      <w:proofErr w:type="gramStart"/>
      <w:r w:rsidR="00D672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7250">
        <w:rPr>
          <w:rFonts w:ascii="Times New Roman" w:hAnsi="Times New Roman" w:cs="Times New Roman"/>
          <w:sz w:val="28"/>
          <w:szCs w:val="28"/>
        </w:rPr>
        <w:t xml:space="preserve"> И за каждым именем своя жизнь, свой подвиг ради нашего народа, ради своей страны</w:t>
      </w:r>
      <w:proofErr w:type="gramStart"/>
      <w:r w:rsidR="00D672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67250">
        <w:rPr>
          <w:rFonts w:ascii="Times New Roman" w:hAnsi="Times New Roman" w:cs="Times New Roman"/>
          <w:sz w:val="28"/>
          <w:szCs w:val="28"/>
        </w:rPr>
        <w:t xml:space="preserve"> Словно перелистывая страницы книги их жизни, видим, как искренне стремились они защитить свою Родину – мать. </w:t>
      </w:r>
    </w:p>
    <w:p w:rsidR="00E93F26" w:rsidRDefault="00D67250" w:rsidP="00CB704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почти семьдесят пять лет</w:t>
      </w:r>
      <w:r w:rsidR="00E93F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встают над нашей Землёй мирные рассветы. Пусть всегда будет так! Пусть никогда наш мирный труд и покой не нарушат зловещий гул канонады, смертоносные взрывы бомб и людской плач.</w:t>
      </w:r>
    </w:p>
    <w:p w:rsidR="00D67250" w:rsidRDefault="00D67250" w:rsidP="00CB704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мы… нынешнее поколение, бережём ли мы свою Отчизну, свою Родину, как её любящие сыны? Чтобы о нас ни говорили, как бы нас не судили, мы свято чтим подвиг наших дедов и прадедов, воспитываем в себе силу, готовность и умение, чтобы в нужную, трудную для нашей страны</w:t>
      </w:r>
      <w:r w:rsidR="006B79B6">
        <w:rPr>
          <w:rFonts w:ascii="Times New Roman" w:hAnsi="Times New Roman" w:cs="Times New Roman"/>
          <w:sz w:val="28"/>
          <w:szCs w:val="28"/>
        </w:rPr>
        <w:t xml:space="preserve"> минуту, прийти и защитить её. И наша молодежь доказывала это в Афганистане, доказывала в Чечне. Мы восхищаемся подвигом отрядов спецназа, ценою собственных жизней спасавших детей в Беслане. А мальчишки – старшеклассники, оказавшись в заложниках, повзрослевшие в эти несколько дней, заслоняют собой матерей и маленьких братишек и сестрёнок. Мы помним их всех, истинных сынов Родины. </w:t>
      </w:r>
    </w:p>
    <w:p w:rsidR="006B79B6" w:rsidRDefault="006B79B6" w:rsidP="00CB704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Проходят годы, но наша Земля не истощается подвигами её сынов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727">
        <w:rPr>
          <w:rFonts w:ascii="Times New Roman" w:hAnsi="Times New Roman" w:cs="Times New Roman"/>
          <w:sz w:val="28"/>
          <w:szCs w:val="28"/>
        </w:rPr>
        <w:t xml:space="preserve">Сейчас в борьбе с государственным международным терроризмом наша армия в Сирии сражается с врагом, открыто объявившим, что одной из их целей является поход на Кавказ и отторжение его от России. Наши лётчики ценою собственной жизни защищают интересы нашей страны за пределами её границ. </w:t>
      </w:r>
    </w:p>
    <w:p w:rsidR="00045727" w:rsidRDefault="00045727" w:rsidP="00CB704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всё это не доказывает, что мы, прикасаясь сердцем к подвигу наших дедов и прадедов, отцов и братьев, своими делами и поступками доказываем, что мы – сыны своей Отчизны.</w:t>
      </w:r>
    </w:p>
    <w:p w:rsidR="00045727" w:rsidRDefault="00045727" w:rsidP="00045727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над головами у нас мирное небо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наша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Козельская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дивизия стоит грозным ракетно-ядерным щитом, охраняя мирный сон нашего народа. Известно, что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учениях,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проходят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от времени, наши ракетчики успешно выполняют учебные задания и те ракеты, которые они запускают, всегда точно поражают цель. Мы слышим о мощи нашей дивизии из рассказов наших дедов и отцов. Видим и ощущаем эту мощь, когда на военных парадах в День Победы или 23-ого февраля воины нашей дивизии проходят по улицам города, чеканя шаг. И мощная техника своим гулом потрясает землю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не страхом, а гордостью наполняются наши сердца за то, что наше мирное небо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кому защищать. </w:t>
      </w:r>
    </w:p>
    <w:p w:rsidR="00376D94" w:rsidRDefault="00045727" w:rsidP="00376D94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стою на площади перед неугасающим вечным огнём – вечным, как память народа об истинных сынах своей Родины. </w:t>
      </w:r>
      <w:r w:rsidR="00376D94">
        <w:rPr>
          <w:rFonts w:ascii="Times New Roman" w:hAnsi="Times New Roman" w:cs="Times New Roman"/>
          <w:sz w:val="28"/>
          <w:szCs w:val="28"/>
        </w:rPr>
        <w:t xml:space="preserve">Наблюдаю, как, возлагая к плитам благоухающие розы или </w:t>
      </w:r>
      <w:proofErr w:type="gramStart"/>
      <w:r w:rsidR="00376D94">
        <w:rPr>
          <w:rFonts w:ascii="Times New Roman" w:hAnsi="Times New Roman" w:cs="Times New Roman"/>
          <w:sz w:val="28"/>
          <w:szCs w:val="28"/>
        </w:rPr>
        <w:t>скромные букетики полевых цветов, пришедшие сюда на минуту замолкают</w:t>
      </w:r>
      <w:proofErr w:type="gramEnd"/>
      <w:r w:rsidR="00376D94">
        <w:rPr>
          <w:rFonts w:ascii="Times New Roman" w:hAnsi="Times New Roman" w:cs="Times New Roman"/>
          <w:sz w:val="28"/>
          <w:szCs w:val="28"/>
        </w:rPr>
        <w:t>, задумываются. О чём они думают, о чём думают люди перед тысячами таких же мемориальных плит, памятников, обелисков? Может быть о том, чтобы больше не повторилось войны, ещё более жестокой, чем Вторая Мировая, чтобы все жили, не опасаясь за судьбу своих детей. И нам, детям, хочется крикнуть на всю планету: «Люди, взрослые, ради будущего нашей Планеты, ради своих детей, ради них, только начинающих жить, оставьте мир! Сохраните мир! Защитите мир! Сделайте мир!»</w:t>
      </w:r>
      <w:bookmarkStart w:id="0" w:name="_GoBack"/>
      <w:bookmarkEnd w:id="0"/>
    </w:p>
    <w:p w:rsidR="00D67250" w:rsidRPr="00CB7043" w:rsidRDefault="00D67250" w:rsidP="00CB7043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9D5" w:rsidRPr="00CB7043" w:rsidRDefault="002E19D5" w:rsidP="00CB7043">
      <w:pPr>
        <w:spacing w:before="120" w:after="12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95415" w:rsidRPr="00CB7043" w:rsidRDefault="00C95415" w:rsidP="00C95415">
      <w:pPr>
        <w:spacing w:before="120" w:after="120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95415" w:rsidRPr="00CB7043" w:rsidRDefault="00C95415" w:rsidP="00C95415">
      <w:pPr>
        <w:spacing w:before="120" w:after="120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C95415" w:rsidRPr="00CB7043" w:rsidRDefault="00C95415" w:rsidP="00240F49">
      <w:pPr>
        <w:spacing w:before="120" w:after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1394" w:rsidRPr="00CB7043" w:rsidRDefault="004C1394" w:rsidP="00240F49">
      <w:pPr>
        <w:rPr>
          <w:rFonts w:ascii="Times New Roman" w:hAnsi="Times New Roman" w:cs="Times New Roman"/>
          <w:sz w:val="26"/>
          <w:szCs w:val="26"/>
        </w:rPr>
      </w:pPr>
    </w:p>
    <w:sectPr w:rsidR="004C1394" w:rsidRPr="00CB7043" w:rsidSect="00CC47AA">
      <w:footerReference w:type="default" r:id="rId8"/>
      <w:pgSz w:w="11906" w:h="16838"/>
      <w:pgMar w:top="284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185" w:rsidRDefault="00C24185" w:rsidP="00035348">
      <w:pPr>
        <w:spacing w:after="0" w:line="240" w:lineRule="auto"/>
      </w:pPr>
      <w:r>
        <w:separator/>
      </w:r>
    </w:p>
  </w:endnote>
  <w:endnote w:type="continuationSeparator" w:id="0">
    <w:p w:rsidR="00C24185" w:rsidRDefault="00C24185" w:rsidP="0003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3161609"/>
      <w:docPartObj>
        <w:docPartGallery w:val="Page Numbers (Bottom of Page)"/>
        <w:docPartUnique/>
      </w:docPartObj>
    </w:sdtPr>
    <w:sdtEndPr/>
    <w:sdtContent>
      <w:p w:rsidR="00035348" w:rsidRDefault="0003534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D94">
          <w:rPr>
            <w:noProof/>
          </w:rPr>
          <w:t>4</w:t>
        </w:r>
        <w:r>
          <w:fldChar w:fldCharType="end"/>
        </w:r>
      </w:p>
    </w:sdtContent>
  </w:sdt>
  <w:p w:rsidR="00035348" w:rsidRDefault="0003534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185" w:rsidRDefault="00C24185" w:rsidP="00035348">
      <w:pPr>
        <w:spacing w:after="0" w:line="240" w:lineRule="auto"/>
      </w:pPr>
      <w:r>
        <w:separator/>
      </w:r>
    </w:p>
  </w:footnote>
  <w:footnote w:type="continuationSeparator" w:id="0">
    <w:p w:rsidR="00C24185" w:rsidRDefault="00C24185" w:rsidP="00035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C48"/>
    <w:multiLevelType w:val="hybridMultilevel"/>
    <w:tmpl w:val="362802C0"/>
    <w:lvl w:ilvl="0" w:tplc="33D4CDD6">
      <w:start w:val="1"/>
      <w:numFmt w:val="decimal"/>
      <w:suff w:val="space"/>
      <w:lvlText w:val="3.%1.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6A1315"/>
    <w:multiLevelType w:val="multilevel"/>
    <w:tmpl w:val="A1B6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22ABC"/>
    <w:multiLevelType w:val="hybridMultilevel"/>
    <w:tmpl w:val="FD567300"/>
    <w:lvl w:ilvl="0" w:tplc="52DC1D2C">
      <w:start w:val="1"/>
      <w:numFmt w:val="decimal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165F16"/>
    <w:multiLevelType w:val="hybridMultilevel"/>
    <w:tmpl w:val="C6FAEAC4"/>
    <w:lvl w:ilvl="0" w:tplc="9766B866">
      <w:start w:val="1"/>
      <w:numFmt w:val="decimal"/>
      <w:suff w:val="space"/>
      <w:lvlText w:val="2.%1.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AB2AEF"/>
    <w:multiLevelType w:val="hybridMultilevel"/>
    <w:tmpl w:val="5330B510"/>
    <w:lvl w:ilvl="0" w:tplc="013CB4E6">
      <w:start w:val="1"/>
      <w:numFmt w:val="decimal"/>
      <w:suff w:val="space"/>
      <w:lvlText w:val="5.%1.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1C1084"/>
    <w:multiLevelType w:val="hybridMultilevel"/>
    <w:tmpl w:val="5716413C"/>
    <w:lvl w:ilvl="0" w:tplc="3E4C5708">
      <w:start w:val="1"/>
      <w:numFmt w:val="decimal"/>
      <w:suff w:val="space"/>
      <w:lvlText w:val="8.%1.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5FE4495"/>
    <w:multiLevelType w:val="multilevel"/>
    <w:tmpl w:val="9EA4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543E53"/>
    <w:multiLevelType w:val="hybridMultilevel"/>
    <w:tmpl w:val="C9F08726"/>
    <w:lvl w:ilvl="0" w:tplc="6298B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6E1083"/>
    <w:multiLevelType w:val="hybridMultilevel"/>
    <w:tmpl w:val="6C9E8AE6"/>
    <w:lvl w:ilvl="0" w:tplc="80A82928">
      <w:start w:val="1"/>
      <w:numFmt w:val="decimal"/>
      <w:suff w:val="space"/>
      <w:lvlText w:val="1.%1.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5F3666D"/>
    <w:multiLevelType w:val="hybridMultilevel"/>
    <w:tmpl w:val="573E6EEE"/>
    <w:lvl w:ilvl="0" w:tplc="BCFC99CA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C4E4D40"/>
    <w:multiLevelType w:val="hybridMultilevel"/>
    <w:tmpl w:val="AE80F1C0"/>
    <w:lvl w:ilvl="0" w:tplc="1B24BE5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D797EDE"/>
    <w:multiLevelType w:val="hybridMultilevel"/>
    <w:tmpl w:val="EF42466A"/>
    <w:lvl w:ilvl="0" w:tplc="9080195A">
      <w:start w:val="1"/>
      <w:numFmt w:val="decimal"/>
      <w:suff w:val="space"/>
      <w:lvlText w:val="4.%1.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AF0828"/>
    <w:multiLevelType w:val="multilevel"/>
    <w:tmpl w:val="4070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854DD8"/>
    <w:multiLevelType w:val="hybridMultilevel"/>
    <w:tmpl w:val="3FA06540"/>
    <w:lvl w:ilvl="0" w:tplc="D1D2211C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AA14215"/>
    <w:multiLevelType w:val="multilevel"/>
    <w:tmpl w:val="89DE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B31768"/>
    <w:multiLevelType w:val="hybridMultilevel"/>
    <w:tmpl w:val="7DCC5B00"/>
    <w:lvl w:ilvl="0" w:tplc="5FAEF674">
      <w:start w:val="1"/>
      <w:numFmt w:val="decimal"/>
      <w:suff w:val="space"/>
      <w:lvlText w:val="7.%1.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5B95DE6"/>
    <w:multiLevelType w:val="multilevel"/>
    <w:tmpl w:val="1C98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C16B24"/>
    <w:multiLevelType w:val="multilevel"/>
    <w:tmpl w:val="3BA8F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C35374"/>
    <w:multiLevelType w:val="hybridMultilevel"/>
    <w:tmpl w:val="C52CC776"/>
    <w:lvl w:ilvl="0" w:tplc="1B24BE5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595AD1"/>
    <w:multiLevelType w:val="hybridMultilevel"/>
    <w:tmpl w:val="279A81BC"/>
    <w:lvl w:ilvl="0" w:tplc="D5966AF8">
      <w:start w:val="1"/>
      <w:numFmt w:val="decimal"/>
      <w:suff w:val="space"/>
      <w:lvlText w:val="5.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5831B7E"/>
    <w:multiLevelType w:val="hybridMultilevel"/>
    <w:tmpl w:val="B8D68DA8"/>
    <w:lvl w:ilvl="0" w:tplc="C5A28E82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9C319E6"/>
    <w:multiLevelType w:val="hybridMultilevel"/>
    <w:tmpl w:val="362802C0"/>
    <w:lvl w:ilvl="0" w:tplc="33D4CDD6">
      <w:start w:val="1"/>
      <w:numFmt w:val="decimal"/>
      <w:suff w:val="space"/>
      <w:lvlText w:val="3.%1.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85C4175"/>
    <w:multiLevelType w:val="hybridMultilevel"/>
    <w:tmpl w:val="F3B8712E"/>
    <w:lvl w:ilvl="0" w:tplc="6A16525C">
      <w:start w:val="1"/>
      <w:numFmt w:val="decimal"/>
      <w:suff w:val="space"/>
      <w:lvlText w:val="5.4.%1."/>
      <w:lvlJc w:val="left"/>
      <w:pPr>
        <w:ind w:left="0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8EE186E"/>
    <w:multiLevelType w:val="hybridMultilevel"/>
    <w:tmpl w:val="574677EE"/>
    <w:lvl w:ilvl="0" w:tplc="4C9A2874">
      <w:start w:val="1"/>
      <w:numFmt w:val="decimal"/>
      <w:suff w:val="space"/>
      <w:lvlText w:val="9.%1.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AC40D87"/>
    <w:multiLevelType w:val="multilevel"/>
    <w:tmpl w:val="2C70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7B2B0F"/>
    <w:multiLevelType w:val="hybridMultilevel"/>
    <w:tmpl w:val="03DC8180"/>
    <w:lvl w:ilvl="0" w:tplc="68505FD0">
      <w:start w:val="1"/>
      <w:numFmt w:val="decimal"/>
      <w:suff w:val="space"/>
      <w:lvlText w:val="6.%1."/>
      <w:lvlJc w:val="righ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2"/>
  </w:num>
  <w:num w:numId="5">
    <w:abstractNumId w:val="6"/>
  </w:num>
  <w:num w:numId="6">
    <w:abstractNumId w:val="24"/>
  </w:num>
  <w:num w:numId="7">
    <w:abstractNumId w:val="1"/>
  </w:num>
  <w:num w:numId="8">
    <w:abstractNumId w:val="20"/>
  </w:num>
  <w:num w:numId="9">
    <w:abstractNumId w:val="7"/>
  </w:num>
  <w:num w:numId="10">
    <w:abstractNumId w:val="2"/>
  </w:num>
  <w:num w:numId="11">
    <w:abstractNumId w:val="8"/>
  </w:num>
  <w:num w:numId="12">
    <w:abstractNumId w:val="18"/>
  </w:num>
  <w:num w:numId="13">
    <w:abstractNumId w:val="13"/>
  </w:num>
  <w:num w:numId="14">
    <w:abstractNumId w:val="10"/>
  </w:num>
  <w:num w:numId="15">
    <w:abstractNumId w:val="22"/>
  </w:num>
  <w:num w:numId="16">
    <w:abstractNumId w:val="3"/>
  </w:num>
  <w:num w:numId="17">
    <w:abstractNumId w:val="0"/>
  </w:num>
  <w:num w:numId="18">
    <w:abstractNumId w:val="11"/>
  </w:num>
  <w:num w:numId="19">
    <w:abstractNumId w:val="19"/>
  </w:num>
  <w:num w:numId="20">
    <w:abstractNumId w:val="21"/>
  </w:num>
  <w:num w:numId="21">
    <w:abstractNumId w:val="9"/>
  </w:num>
  <w:num w:numId="22">
    <w:abstractNumId w:val="4"/>
  </w:num>
  <w:num w:numId="23">
    <w:abstractNumId w:val="25"/>
  </w:num>
  <w:num w:numId="24">
    <w:abstractNumId w:val="15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39E"/>
    <w:rsid w:val="00035348"/>
    <w:rsid w:val="00045727"/>
    <w:rsid w:val="0011437B"/>
    <w:rsid w:val="001829E9"/>
    <w:rsid w:val="001A200F"/>
    <w:rsid w:val="001E31CB"/>
    <w:rsid w:val="00240F49"/>
    <w:rsid w:val="002E19D5"/>
    <w:rsid w:val="00376D94"/>
    <w:rsid w:val="003923F9"/>
    <w:rsid w:val="0046419D"/>
    <w:rsid w:val="00473DEC"/>
    <w:rsid w:val="004874D7"/>
    <w:rsid w:val="0049075D"/>
    <w:rsid w:val="004C1394"/>
    <w:rsid w:val="0058079C"/>
    <w:rsid w:val="006046F7"/>
    <w:rsid w:val="00692677"/>
    <w:rsid w:val="006A5D34"/>
    <w:rsid w:val="006B79B6"/>
    <w:rsid w:val="006D540D"/>
    <w:rsid w:val="00737F80"/>
    <w:rsid w:val="00745A88"/>
    <w:rsid w:val="008A6B08"/>
    <w:rsid w:val="008D65E1"/>
    <w:rsid w:val="00922C47"/>
    <w:rsid w:val="00A04CB7"/>
    <w:rsid w:val="00A426AB"/>
    <w:rsid w:val="00A5754A"/>
    <w:rsid w:val="00B3739E"/>
    <w:rsid w:val="00C24185"/>
    <w:rsid w:val="00C95415"/>
    <w:rsid w:val="00CB2FCC"/>
    <w:rsid w:val="00CB7043"/>
    <w:rsid w:val="00CC47AA"/>
    <w:rsid w:val="00CD4958"/>
    <w:rsid w:val="00CD7030"/>
    <w:rsid w:val="00CE098E"/>
    <w:rsid w:val="00D67250"/>
    <w:rsid w:val="00D71FF9"/>
    <w:rsid w:val="00E40B01"/>
    <w:rsid w:val="00E93F26"/>
    <w:rsid w:val="00ED3F44"/>
    <w:rsid w:val="00FD4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94"/>
  </w:style>
  <w:style w:type="paragraph" w:styleId="1">
    <w:name w:val="heading 1"/>
    <w:basedOn w:val="a"/>
    <w:link w:val="10"/>
    <w:uiPriority w:val="9"/>
    <w:qFormat/>
    <w:rsid w:val="00B37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39E"/>
    <w:rPr>
      <w:b/>
      <w:bCs/>
    </w:rPr>
  </w:style>
  <w:style w:type="paragraph" w:styleId="a5">
    <w:name w:val="List Paragraph"/>
    <w:basedOn w:val="a"/>
    <w:uiPriority w:val="34"/>
    <w:qFormat/>
    <w:rsid w:val="00E40B01"/>
    <w:pPr>
      <w:ind w:left="720"/>
      <w:contextualSpacing/>
    </w:pPr>
  </w:style>
  <w:style w:type="table" w:styleId="a6">
    <w:name w:val="Table Grid"/>
    <w:basedOn w:val="a1"/>
    <w:uiPriority w:val="39"/>
    <w:unhideWhenUsed/>
    <w:rsid w:val="008D6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71F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1FF9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A0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4CB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35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5348"/>
  </w:style>
  <w:style w:type="paragraph" w:styleId="ac">
    <w:name w:val="footer"/>
    <w:basedOn w:val="a"/>
    <w:link w:val="ad"/>
    <w:uiPriority w:val="99"/>
    <w:unhideWhenUsed/>
    <w:rsid w:val="00035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5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394"/>
  </w:style>
  <w:style w:type="paragraph" w:styleId="1">
    <w:name w:val="heading 1"/>
    <w:basedOn w:val="a"/>
    <w:link w:val="10"/>
    <w:uiPriority w:val="9"/>
    <w:qFormat/>
    <w:rsid w:val="00B37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3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39E"/>
    <w:rPr>
      <w:b/>
      <w:bCs/>
    </w:rPr>
  </w:style>
  <w:style w:type="paragraph" w:styleId="a5">
    <w:name w:val="List Paragraph"/>
    <w:basedOn w:val="a"/>
    <w:uiPriority w:val="34"/>
    <w:qFormat/>
    <w:rsid w:val="00E40B01"/>
    <w:pPr>
      <w:ind w:left="720"/>
      <w:contextualSpacing/>
    </w:pPr>
  </w:style>
  <w:style w:type="table" w:styleId="a6">
    <w:name w:val="Table Grid"/>
    <w:basedOn w:val="a1"/>
    <w:uiPriority w:val="39"/>
    <w:unhideWhenUsed/>
    <w:rsid w:val="008D6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71F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1FF9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A0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4CB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35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5348"/>
  </w:style>
  <w:style w:type="paragraph" w:styleId="ac">
    <w:name w:val="footer"/>
    <w:basedOn w:val="a"/>
    <w:link w:val="ad"/>
    <w:uiPriority w:val="99"/>
    <w:unhideWhenUsed/>
    <w:rsid w:val="00035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5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0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Антон Мельников</cp:lastModifiedBy>
  <cp:revision>13</cp:revision>
  <cp:lastPrinted>2018-09-05T11:54:00Z</cp:lastPrinted>
  <dcterms:created xsi:type="dcterms:W3CDTF">2019-01-16T12:33:00Z</dcterms:created>
  <dcterms:modified xsi:type="dcterms:W3CDTF">2019-02-20T18:06:00Z</dcterms:modified>
</cp:coreProperties>
</file>